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5000" w:type="pct"/>
        <w:tblLook w:val="04A0" w:firstRow="1" w:lastRow="0" w:firstColumn="1" w:lastColumn="0" w:noHBand="0" w:noVBand="1"/>
      </w:tblPr>
      <w:tblGrid>
        <w:gridCol w:w="2445"/>
        <w:gridCol w:w="6843"/>
      </w:tblGrid>
      <w:tr w:rsidR="00713853" w14:paraId="32C41CA8" w14:textId="77777777" w:rsidTr="00713853">
        <w:trPr>
          <w:trHeight w:val="1417"/>
        </w:trPr>
        <w:tc>
          <w:tcPr>
            <w:tcW w:w="1316" w:type="pct"/>
            <w:shd w:val="clear" w:color="auto" w:fill="C0DAD8" w:themeFill="accent6" w:themeFillTint="66"/>
          </w:tcPr>
          <w:p w14:paraId="07B6DE9D" w14:textId="77777777" w:rsidR="00713853" w:rsidRDefault="00713853" w:rsidP="0056096C"/>
          <w:p w14:paraId="0D86EC6E" w14:textId="77777777" w:rsidR="00713853" w:rsidRDefault="00713853" w:rsidP="0056096C"/>
          <w:p w14:paraId="0C28DEB4" w14:textId="77777777" w:rsidR="00713853" w:rsidRDefault="00713853" w:rsidP="0056096C"/>
          <w:p w14:paraId="16F44F59" w14:textId="77777777" w:rsidR="00713853" w:rsidRDefault="00713853" w:rsidP="0056096C"/>
          <w:p w14:paraId="3594C666" w14:textId="77777777" w:rsidR="00713853" w:rsidRDefault="00713853" w:rsidP="0056096C"/>
          <w:p w14:paraId="278C1252" w14:textId="77777777" w:rsidR="00713853" w:rsidRDefault="00713853" w:rsidP="0056096C"/>
          <w:p w14:paraId="43A79068" w14:textId="77777777" w:rsidR="00713853" w:rsidRDefault="00713853" w:rsidP="0056096C"/>
        </w:tc>
        <w:tc>
          <w:tcPr>
            <w:tcW w:w="3684" w:type="pct"/>
            <w:shd w:val="clear" w:color="auto" w:fill="C0DAD8" w:themeFill="accent6" w:themeFillTint="66"/>
          </w:tcPr>
          <w:p w14:paraId="0E5BBD9A" w14:textId="77777777" w:rsidR="00713853" w:rsidRDefault="00713853" w:rsidP="0056096C"/>
          <w:p w14:paraId="70856BEC" w14:textId="77777777" w:rsidR="00713853" w:rsidRDefault="00713853" w:rsidP="0056096C"/>
          <w:p w14:paraId="498A38AA" w14:textId="77777777" w:rsidR="00713853" w:rsidRDefault="00713853" w:rsidP="0056096C"/>
          <w:p w14:paraId="00CB9BA3" w14:textId="77777777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JELOVNIK</w:t>
            </w:r>
          </w:p>
          <w:p w14:paraId="56ACBC61" w14:textId="1E1E66ED" w:rsidR="00713853" w:rsidRPr="00746887" w:rsidRDefault="00713853" w:rsidP="00AB6E70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ZA PRODUŽENI BORAVAK</w:t>
            </w:r>
          </w:p>
        </w:tc>
      </w:tr>
      <w:tr w:rsidR="00713853" w14:paraId="02DA9D4E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288C30A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25322A9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097B83F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PONEDJELJAK</w:t>
            </w:r>
          </w:p>
          <w:p w14:paraId="27840BE0" w14:textId="29A43913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05</w:t>
            </w:r>
            <w:r w:rsidR="00713853" w:rsidRPr="00713853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0FC852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1FC4B83A" w14:textId="77777777" w:rsidR="00B2223C" w:rsidRDefault="00093BA8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sa saftom od puretine, salata,</w:t>
            </w:r>
          </w:p>
          <w:p w14:paraId="4BCCE701" w14:textId="439A0526" w:rsidR="00A669A3" w:rsidRPr="00713853" w:rsidRDefault="00A669A3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BA58D1">
              <w:rPr>
                <w:sz w:val="24"/>
                <w:szCs w:val="24"/>
              </w:rPr>
              <w:t xml:space="preserve"> kolač</w:t>
            </w:r>
          </w:p>
        </w:tc>
      </w:tr>
      <w:tr w:rsidR="00713853" w14:paraId="5878E31A" w14:textId="77777777" w:rsidTr="00B2223C">
        <w:trPr>
          <w:trHeight w:val="1417"/>
        </w:trPr>
        <w:tc>
          <w:tcPr>
            <w:tcW w:w="1316" w:type="pct"/>
            <w:shd w:val="clear" w:color="auto" w:fill="D3F5F7" w:themeFill="accent3" w:themeFillTint="33"/>
          </w:tcPr>
          <w:p w14:paraId="17D1671F" w14:textId="02D6F075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576DC310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UTORAK</w:t>
            </w:r>
          </w:p>
          <w:p w14:paraId="28E13380" w14:textId="237FA3F6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06. 10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6281848C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F5F7" w:themeFill="accent3" w:themeFillTint="33"/>
            <w:vAlign w:val="center"/>
          </w:tcPr>
          <w:p w14:paraId="604628D8" w14:textId="06C45DD9" w:rsidR="00B2223C" w:rsidRDefault="00A669A3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batak, pečeni krumpir, salata</w:t>
            </w:r>
            <w:r w:rsidR="00BA58D1">
              <w:rPr>
                <w:sz w:val="24"/>
                <w:szCs w:val="24"/>
              </w:rPr>
              <w:t>,čajni kolutići</w:t>
            </w:r>
          </w:p>
          <w:p w14:paraId="1DC6E0E7" w14:textId="53FB1D11" w:rsidR="00A669A3" w:rsidRPr="00713853" w:rsidRDefault="00A669A3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BA58D1">
              <w:rPr>
                <w:sz w:val="24"/>
                <w:szCs w:val="24"/>
              </w:rPr>
              <w:t xml:space="preserve"> kruh sa mliječnim namazom i šunkom</w:t>
            </w:r>
          </w:p>
        </w:tc>
      </w:tr>
      <w:tr w:rsidR="00713853" w14:paraId="01E8E9D8" w14:textId="77777777" w:rsidTr="00B2223C">
        <w:trPr>
          <w:trHeight w:val="1417"/>
        </w:trPr>
        <w:tc>
          <w:tcPr>
            <w:tcW w:w="1316" w:type="pct"/>
            <w:shd w:val="clear" w:color="auto" w:fill="D3EBDA" w:themeFill="accent5" w:themeFillTint="33"/>
          </w:tcPr>
          <w:p w14:paraId="30AD3097" w14:textId="2A4BF6D8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F2DEA04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SRIJEDA</w:t>
            </w:r>
          </w:p>
          <w:p w14:paraId="1F77A181" w14:textId="334F250E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B7B83B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3EBDA" w:themeFill="accent5" w:themeFillTint="33"/>
            <w:vAlign w:val="center"/>
          </w:tcPr>
          <w:p w14:paraId="2C7B0C24" w14:textId="77777777" w:rsidR="00093BA8" w:rsidRDefault="00A669A3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sa piletinom, salata</w:t>
            </w:r>
          </w:p>
          <w:p w14:paraId="5C77EF1F" w14:textId="5AE8B9AD" w:rsidR="00A669A3" w:rsidRPr="00713853" w:rsidRDefault="00A669A3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BA58D1">
              <w:rPr>
                <w:sz w:val="24"/>
                <w:szCs w:val="24"/>
              </w:rPr>
              <w:t xml:space="preserve"> puding od vanilije</w:t>
            </w:r>
          </w:p>
        </w:tc>
      </w:tr>
      <w:tr w:rsidR="00713853" w14:paraId="0CAD02C7" w14:textId="77777777" w:rsidTr="00B2223C">
        <w:trPr>
          <w:trHeight w:val="1417"/>
        </w:trPr>
        <w:tc>
          <w:tcPr>
            <w:tcW w:w="1316" w:type="pct"/>
            <w:shd w:val="clear" w:color="auto" w:fill="D1EEF9" w:themeFill="accent1" w:themeFillTint="33"/>
          </w:tcPr>
          <w:p w14:paraId="5F5FA99B" w14:textId="322609C2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3FA98FA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ČETVRTAK</w:t>
            </w:r>
          </w:p>
          <w:p w14:paraId="6FCBAE7F" w14:textId="3F0CF549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73F22BC1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1EEF9" w:themeFill="accent1" w:themeFillTint="33"/>
            <w:vAlign w:val="center"/>
          </w:tcPr>
          <w:p w14:paraId="0DAFBDA8" w14:textId="1FE843BA" w:rsidR="00A669A3" w:rsidRDefault="00A669A3" w:rsidP="00A66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Lazanje s puretinom, salata</w:t>
            </w:r>
          </w:p>
          <w:p w14:paraId="2C85816D" w14:textId="2A0B8949" w:rsidR="00B2223C" w:rsidRPr="00713853" w:rsidRDefault="00A669A3" w:rsidP="00A669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 voćni jogurt</w:t>
            </w:r>
            <w:bookmarkStart w:id="0" w:name="_GoBack"/>
            <w:bookmarkEnd w:id="0"/>
          </w:p>
        </w:tc>
      </w:tr>
      <w:tr w:rsidR="00713853" w14:paraId="75C21118" w14:textId="77777777" w:rsidTr="00B2223C">
        <w:trPr>
          <w:trHeight w:val="1417"/>
        </w:trPr>
        <w:tc>
          <w:tcPr>
            <w:tcW w:w="1316" w:type="pct"/>
            <w:shd w:val="clear" w:color="auto" w:fill="D0E6F6" w:themeFill="accent2" w:themeFillTint="33"/>
          </w:tcPr>
          <w:p w14:paraId="64504B4E" w14:textId="72BF3F0E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7765E652" w14:textId="77777777" w:rsidR="00713853" w:rsidRPr="00713853" w:rsidRDefault="00713853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 w:rsidRPr="00713853">
              <w:rPr>
                <w:b/>
                <w:bCs/>
                <w:sz w:val="24"/>
                <w:szCs w:val="24"/>
              </w:rPr>
              <w:t>PETAK</w:t>
            </w:r>
          </w:p>
          <w:p w14:paraId="1B41C2B7" w14:textId="3C35241C" w:rsidR="00713853" w:rsidRPr="00713853" w:rsidRDefault="00B2223C" w:rsidP="007138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</w:t>
            </w:r>
            <w:r w:rsidR="00FD6EA6">
              <w:rPr>
                <w:b/>
                <w:bCs/>
                <w:sz w:val="24"/>
                <w:szCs w:val="24"/>
              </w:rPr>
              <w:t>. 10</w:t>
            </w:r>
            <w:r w:rsidR="00713853" w:rsidRPr="00713853">
              <w:rPr>
                <w:b/>
                <w:bCs/>
                <w:sz w:val="24"/>
                <w:szCs w:val="24"/>
              </w:rPr>
              <w:t>. 2026.</w:t>
            </w:r>
          </w:p>
          <w:p w14:paraId="44D7A1C0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  <w:p w14:paraId="1F65103A" w14:textId="77777777" w:rsidR="00713853" w:rsidRPr="00713853" w:rsidRDefault="00713853" w:rsidP="007138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4" w:type="pct"/>
            <w:shd w:val="clear" w:color="auto" w:fill="D0E6F6" w:themeFill="accent2" w:themeFillTint="33"/>
            <w:vAlign w:val="center"/>
          </w:tcPr>
          <w:p w14:paraId="1DA72FA0" w14:textId="77777777" w:rsidR="00B2223C" w:rsidRDefault="00093BA8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Panirani oslić, rizi </w:t>
            </w:r>
            <w:proofErr w:type="spellStart"/>
            <w:r>
              <w:rPr>
                <w:sz w:val="24"/>
                <w:szCs w:val="24"/>
              </w:rPr>
              <w:t>bizi</w:t>
            </w:r>
            <w:proofErr w:type="spellEnd"/>
            <w:r>
              <w:rPr>
                <w:sz w:val="24"/>
                <w:szCs w:val="24"/>
              </w:rPr>
              <w:t>, salata</w:t>
            </w:r>
          </w:p>
          <w:p w14:paraId="032C53DF" w14:textId="6396F994" w:rsidR="00A669A3" w:rsidRPr="00713853" w:rsidRDefault="00A669A3" w:rsidP="00B22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Užina:</w:t>
            </w:r>
            <w:r w:rsidR="00BA58D1">
              <w:rPr>
                <w:sz w:val="24"/>
                <w:szCs w:val="24"/>
              </w:rPr>
              <w:t xml:space="preserve"> </w:t>
            </w:r>
            <w:proofErr w:type="spellStart"/>
            <w:r w:rsidR="00BA58D1">
              <w:rPr>
                <w:sz w:val="24"/>
                <w:szCs w:val="24"/>
              </w:rPr>
              <w:t>kroasan</w:t>
            </w:r>
            <w:proofErr w:type="spellEnd"/>
            <w:r w:rsidR="00BA58D1">
              <w:rPr>
                <w:sz w:val="24"/>
                <w:szCs w:val="24"/>
              </w:rPr>
              <w:t xml:space="preserve"> s čokoladom</w:t>
            </w:r>
          </w:p>
        </w:tc>
      </w:tr>
    </w:tbl>
    <w:p w14:paraId="7E22AB33" w14:textId="16AB455A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093BA8"/>
    <w:rsid w:val="001033E3"/>
    <w:rsid w:val="00171C8A"/>
    <w:rsid w:val="00202476"/>
    <w:rsid w:val="002B6106"/>
    <w:rsid w:val="0034402C"/>
    <w:rsid w:val="00450991"/>
    <w:rsid w:val="004C0C0E"/>
    <w:rsid w:val="004D3FDF"/>
    <w:rsid w:val="00524499"/>
    <w:rsid w:val="0056096C"/>
    <w:rsid w:val="005711FE"/>
    <w:rsid w:val="00581710"/>
    <w:rsid w:val="0059523C"/>
    <w:rsid w:val="005A6B1D"/>
    <w:rsid w:val="005E58B0"/>
    <w:rsid w:val="005E7B95"/>
    <w:rsid w:val="00614B24"/>
    <w:rsid w:val="00631D51"/>
    <w:rsid w:val="00633DD7"/>
    <w:rsid w:val="00704A1E"/>
    <w:rsid w:val="00713853"/>
    <w:rsid w:val="00746887"/>
    <w:rsid w:val="00761581"/>
    <w:rsid w:val="0078742F"/>
    <w:rsid w:val="00802D82"/>
    <w:rsid w:val="00847CCD"/>
    <w:rsid w:val="008D010D"/>
    <w:rsid w:val="00905892"/>
    <w:rsid w:val="00956ABF"/>
    <w:rsid w:val="00A669A3"/>
    <w:rsid w:val="00A80EEC"/>
    <w:rsid w:val="00A8612A"/>
    <w:rsid w:val="00AB6E70"/>
    <w:rsid w:val="00AD2651"/>
    <w:rsid w:val="00B00657"/>
    <w:rsid w:val="00B2223C"/>
    <w:rsid w:val="00B35D39"/>
    <w:rsid w:val="00B7535D"/>
    <w:rsid w:val="00BA58D1"/>
    <w:rsid w:val="00C64888"/>
    <w:rsid w:val="00C67162"/>
    <w:rsid w:val="00C8396C"/>
    <w:rsid w:val="00CB117D"/>
    <w:rsid w:val="00CE10AF"/>
    <w:rsid w:val="00D43844"/>
    <w:rsid w:val="00DF6FC2"/>
    <w:rsid w:val="00E574FC"/>
    <w:rsid w:val="00EB19D9"/>
    <w:rsid w:val="00EF2328"/>
    <w:rsid w:val="00FB726E"/>
    <w:rsid w:val="00FD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27</cp:revision>
  <cp:lastPrinted>2026-09-30T07:19:00Z</cp:lastPrinted>
  <dcterms:created xsi:type="dcterms:W3CDTF">2025-09-03T07:22:00Z</dcterms:created>
  <dcterms:modified xsi:type="dcterms:W3CDTF">2026-10-06T11:26:00Z</dcterms:modified>
</cp:coreProperties>
</file>